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C9CC" w14:textId="746A822A" w:rsidR="00B04873" w:rsidRDefault="00B0487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523E45F0" w14:textId="433902CC" w:rsidR="00B04873" w:rsidRDefault="00DF6806">
      <w:pPr>
        <w:rPr>
          <w:u w:val="single"/>
        </w:rPr>
      </w:pPr>
      <w:r>
        <w:t>Economics 12</w:t>
      </w:r>
      <w:r>
        <w:tab/>
      </w:r>
      <w:r>
        <w:tab/>
      </w:r>
      <w:r>
        <w:tab/>
      </w:r>
      <w:r w:rsidR="00B04873">
        <w:tab/>
      </w:r>
      <w:r w:rsidR="00B04873">
        <w:tab/>
      </w:r>
      <w:r w:rsidR="00B04873">
        <w:tab/>
      </w:r>
      <w:r w:rsidR="00B04873">
        <w:tab/>
      </w:r>
      <w:r w:rsidR="00B04873">
        <w:tab/>
      </w:r>
      <w:r w:rsidR="00B04873">
        <w:tab/>
      </w:r>
    </w:p>
    <w:p w14:paraId="3A0DF62F" w14:textId="77777777" w:rsidR="00B04873" w:rsidRDefault="00B04873">
      <w:pPr>
        <w:rPr>
          <w:u w:val="single"/>
        </w:rPr>
      </w:pPr>
    </w:p>
    <w:p w14:paraId="44AA356D" w14:textId="77777777" w:rsidR="00B04873" w:rsidRDefault="00B04873" w:rsidP="00B04873">
      <w:pPr>
        <w:jc w:val="center"/>
      </w:pPr>
      <w:r w:rsidRPr="00B04873">
        <w:rPr>
          <w:noProof/>
        </w:rPr>
        <w:drawing>
          <wp:inline distT="0" distB="0" distL="0" distR="0" wp14:anchorId="37DFF184" wp14:editId="254115EB">
            <wp:extent cx="638255" cy="94996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6" cy="95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073F5" w14:textId="77777777" w:rsidR="00F41DB9" w:rsidRDefault="00B04873" w:rsidP="00B04873">
      <w:pPr>
        <w:jc w:val="center"/>
      </w:pPr>
      <w:r>
        <w:t>CURRENT EVENT FORMAT</w:t>
      </w:r>
    </w:p>
    <w:p w14:paraId="67FD6447" w14:textId="77777777" w:rsidR="00F41DB9" w:rsidRDefault="00F41DB9" w:rsidP="00B04873">
      <w:pPr>
        <w:jc w:val="center"/>
      </w:pPr>
      <w:r>
        <w:t>In class we will often look at things happening in the news.  You may be ask</w:t>
      </w:r>
      <w:r w:rsidR="00124C57">
        <w:t>ed your opinion on these issues by writing a current event summary.</w:t>
      </w:r>
    </w:p>
    <w:p w14:paraId="7EFCF5AB" w14:textId="77777777" w:rsidR="00B04873" w:rsidRDefault="00B04873" w:rsidP="00B04873">
      <w:pPr>
        <w:jc w:val="center"/>
      </w:pPr>
    </w:p>
    <w:p w14:paraId="4969A751" w14:textId="0D52EABB" w:rsidR="00B04873" w:rsidRDefault="00F41DB9" w:rsidP="00B04873">
      <w:pPr>
        <w:jc w:val="center"/>
      </w:pPr>
      <w:r>
        <w:t>Also, i</w:t>
      </w:r>
      <w:r w:rsidR="00B04873">
        <w:t>f you are absent you are required to hand in a current event to make up the participation points</w:t>
      </w:r>
      <w:r w:rsidR="00DF6806">
        <w:t xml:space="preserve"> or portfolio check</w:t>
      </w:r>
      <w:r w:rsidR="00B04873">
        <w:t xml:space="preserve"> for that day.</w:t>
      </w:r>
    </w:p>
    <w:p w14:paraId="7544B48D" w14:textId="77777777" w:rsidR="00B04873" w:rsidRDefault="00B04873" w:rsidP="00B04873">
      <w:pPr>
        <w:jc w:val="center"/>
      </w:pPr>
    </w:p>
    <w:p w14:paraId="67CF752A" w14:textId="0894962A" w:rsidR="00B04873" w:rsidRDefault="00B04873" w:rsidP="00B04873">
      <w:pPr>
        <w:jc w:val="center"/>
      </w:pPr>
      <w:r>
        <w:t xml:space="preserve">You are to find an article that </w:t>
      </w:r>
      <w:r w:rsidR="00DF6806">
        <w:t>in some way deals with Economics!  Create a citation:</w:t>
      </w:r>
    </w:p>
    <w:p w14:paraId="475188B9" w14:textId="1DF6F547" w:rsidR="00DF6806" w:rsidRDefault="00DF6806" w:rsidP="00B04873">
      <w:pPr>
        <w:jc w:val="center"/>
      </w:pPr>
    </w:p>
    <w:p w14:paraId="7ADE6CDA" w14:textId="77777777" w:rsidR="00DF6806" w:rsidRPr="00DF6806" w:rsidRDefault="00DF6806" w:rsidP="0037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hanging="480"/>
        <w:rPr>
          <w:rFonts w:ascii="Times New Roman" w:eastAsia="Times New Roman" w:hAnsi="Times New Roman" w:cs="Times New Roman"/>
        </w:rPr>
      </w:pPr>
      <w:r w:rsidRPr="00DF6806">
        <w:rPr>
          <w:rFonts w:ascii="Times New Roman" w:eastAsia="Times New Roman" w:hAnsi="Times New Roman" w:cs="Times New Roman"/>
        </w:rPr>
        <w:t xml:space="preserve">Long, Heather. “Analysis | Trump’s 2020 Budget: The Top 10 Takeaways.” </w:t>
      </w:r>
      <w:r w:rsidRPr="00DF6806">
        <w:rPr>
          <w:rFonts w:ascii="Times New Roman" w:eastAsia="Times New Roman" w:hAnsi="Times New Roman" w:cs="Times New Roman"/>
          <w:i/>
          <w:iCs/>
        </w:rPr>
        <w:t>Washington Post</w:t>
      </w:r>
      <w:r w:rsidRPr="00DF6806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DF6806">
        <w:rPr>
          <w:rFonts w:ascii="Times New Roman" w:eastAsia="Times New Roman" w:hAnsi="Times New Roman" w:cs="Times New Roman"/>
        </w:rPr>
        <w:t>https://www.washingtonpost.com/business/2019/03/11/trumps-budget-top-takeaways/ .</w:t>
      </w:r>
      <w:proofErr w:type="gramEnd"/>
      <w:r w:rsidRPr="00DF6806">
        <w:rPr>
          <w:rFonts w:ascii="Times New Roman" w:eastAsia="Times New Roman" w:hAnsi="Times New Roman" w:cs="Times New Roman"/>
        </w:rPr>
        <w:t xml:space="preserve"> Accessed 11 Feb. 2020.</w:t>
      </w:r>
    </w:p>
    <w:p w14:paraId="262C76FE" w14:textId="77777777" w:rsidR="00DF6806" w:rsidRDefault="00DF6806" w:rsidP="00B04873">
      <w:pPr>
        <w:jc w:val="center"/>
      </w:pPr>
    </w:p>
    <w:p w14:paraId="1CCEB47C" w14:textId="77777777" w:rsidR="00B04873" w:rsidRDefault="00B04873" w:rsidP="0037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0EEC5EC" w14:textId="77777777" w:rsidR="00B04873" w:rsidRDefault="00B04873" w:rsidP="0037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You then write a</w:t>
      </w:r>
      <w:r w:rsidR="00124C57">
        <w:t xml:space="preserve"> 2 Paragraph</w:t>
      </w:r>
      <w:r>
        <w:t xml:space="preserve"> summary: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B04873" w:rsidRPr="00104941" w14:paraId="63D12905" w14:textId="77777777">
        <w:tc>
          <w:tcPr>
            <w:tcW w:w="8856" w:type="dxa"/>
          </w:tcPr>
          <w:p w14:paraId="232BD683" w14:textId="77777777" w:rsidR="00B04873" w:rsidRPr="00104941" w:rsidRDefault="00B04873" w:rsidP="003735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I. Summary</w:t>
            </w:r>
          </w:p>
        </w:tc>
      </w:tr>
      <w:tr w:rsidR="00B04873" w:rsidRPr="00104941" w14:paraId="5556442F" w14:textId="77777777">
        <w:tc>
          <w:tcPr>
            <w:tcW w:w="8856" w:type="dxa"/>
          </w:tcPr>
          <w:p w14:paraId="6A1F7EF4" w14:textId="77777777" w:rsidR="00B04873" w:rsidRPr="00104941" w:rsidRDefault="00B04873" w:rsidP="003735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II. Opinion</w:t>
            </w:r>
          </w:p>
        </w:tc>
      </w:tr>
    </w:tbl>
    <w:p w14:paraId="6982AE57" w14:textId="77777777" w:rsidR="00F41DB9" w:rsidRDefault="00F41DB9" w:rsidP="00B04873">
      <w:pPr>
        <w:jc w:val="center"/>
      </w:pPr>
    </w:p>
    <w:p w14:paraId="7383AB54" w14:textId="7EB46E27" w:rsidR="00F41DB9" w:rsidRDefault="00F41DB9" w:rsidP="00B82998">
      <w:pPr>
        <w:numPr>
          <w:ilvl w:val="0"/>
          <w:numId w:val="2"/>
        </w:numPr>
      </w:pPr>
      <w:r>
        <w:t xml:space="preserve">The summary should explain what the article is about.  </w:t>
      </w:r>
    </w:p>
    <w:p w14:paraId="6AF2C42E" w14:textId="77777777" w:rsidR="00DF6806" w:rsidRDefault="00DF6806" w:rsidP="00DF6806">
      <w:pPr>
        <w:ind w:left="1080"/>
      </w:pPr>
    </w:p>
    <w:p w14:paraId="1D50A22A" w14:textId="5513358E" w:rsidR="00F41DB9" w:rsidRDefault="00F41DB9" w:rsidP="00F41DB9">
      <w:pPr>
        <w:numPr>
          <w:ilvl w:val="0"/>
          <w:numId w:val="2"/>
        </w:numPr>
      </w:pPr>
      <w:r>
        <w:t xml:space="preserve">The opinion paragraph should attempt to evaluate the article, giving your opinion on that particular issue and </w:t>
      </w:r>
      <w:r w:rsidR="00DF6806" w:rsidRPr="00DF6806">
        <w:rPr>
          <w:i/>
          <w:iCs/>
        </w:rPr>
        <w:t>how it impacts you or your family financially!</w:t>
      </w:r>
    </w:p>
    <w:p w14:paraId="3969E76C" w14:textId="77777777" w:rsidR="00F41DB9" w:rsidRDefault="00F41DB9" w:rsidP="00F41DB9"/>
    <w:p w14:paraId="1FF2BF04" w14:textId="6C983C5C" w:rsidR="00F41DB9" w:rsidRDefault="00F41DB9" w:rsidP="007D6514">
      <w:pPr>
        <w:numPr>
          <w:ilvl w:val="0"/>
          <w:numId w:val="2"/>
        </w:numPr>
      </w:pPr>
      <w:r>
        <w:t>Each paragraph must be at least 5-7 sentences!</w:t>
      </w:r>
    </w:p>
    <w:p w14:paraId="3E96C881" w14:textId="77777777" w:rsidR="00F41DB9" w:rsidRDefault="00F41DB9" w:rsidP="00F41DB9"/>
    <w:p w14:paraId="3996E4B7" w14:textId="27508DAF" w:rsidR="00F41DB9" w:rsidRDefault="00F41DB9" w:rsidP="00F41DB9">
      <w:pPr>
        <w:numPr>
          <w:ilvl w:val="0"/>
          <w:numId w:val="2"/>
        </w:numPr>
      </w:pPr>
      <w:r>
        <w:t>Your summary should be typed and have a proper heading.</w:t>
      </w:r>
    </w:p>
    <w:p w14:paraId="6CD110E0" w14:textId="77777777" w:rsidR="00124C57" w:rsidRDefault="00124C57" w:rsidP="00B04873">
      <w:pPr>
        <w:jc w:val="center"/>
      </w:pPr>
    </w:p>
    <w:p w14:paraId="746F745E" w14:textId="77777777" w:rsidR="00124C57" w:rsidRDefault="00124C57" w:rsidP="00124C57">
      <w:pPr>
        <w:jc w:val="center"/>
      </w:pPr>
    </w:p>
    <w:p w14:paraId="72D03075" w14:textId="5BE99671" w:rsidR="00B04873" w:rsidRDefault="00124C57" w:rsidP="00124C57">
      <w:pPr>
        <w:jc w:val="center"/>
      </w:pPr>
      <w:r>
        <w:t>Where to find good articles will be discussed in class</w:t>
      </w:r>
      <w:r w:rsidR="00DF6806">
        <w:t>-</w:t>
      </w:r>
    </w:p>
    <w:p w14:paraId="41A1DEB4" w14:textId="7DDED314" w:rsidR="00DF6806" w:rsidRDefault="00DF6806" w:rsidP="00124C57">
      <w:pPr>
        <w:jc w:val="center"/>
      </w:pPr>
      <w:r>
        <w:t xml:space="preserve">Mrs. </w:t>
      </w:r>
      <w:proofErr w:type="spellStart"/>
      <w:r>
        <w:t>DeMaine</w:t>
      </w:r>
      <w:proofErr w:type="spellEnd"/>
      <w:r>
        <w:t xml:space="preserve"> has shared a great list of Economics resources we have here at the High School:</w:t>
      </w:r>
    </w:p>
    <w:p w14:paraId="7F735D9D" w14:textId="07DB4B25" w:rsidR="00DF6806" w:rsidRDefault="00DF6806" w:rsidP="00124C57">
      <w:pPr>
        <w:jc w:val="center"/>
      </w:pPr>
    </w:p>
    <w:p w14:paraId="55D48C35" w14:textId="77777777" w:rsidR="00DF6806" w:rsidRPr="00DF6806" w:rsidRDefault="00DF6806" w:rsidP="00DF6806">
      <w:pPr>
        <w:jc w:val="center"/>
        <w:rPr>
          <w:rFonts w:ascii="Times New Roman" w:eastAsia="Times New Roman" w:hAnsi="Times New Roman" w:cs="Times New Roman"/>
        </w:rPr>
      </w:pPr>
      <w:r w:rsidRPr="00DF6806">
        <w:rPr>
          <w:rFonts w:ascii="Times New Roman" w:eastAsia="Times New Roman" w:hAnsi="Times New Roman" w:cs="Times New Roman"/>
        </w:rPr>
        <w:fldChar w:fldCharType="begin"/>
      </w:r>
      <w:r w:rsidRPr="00DF6806">
        <w:rPr>
          <w:rFonts w:ascii="Times New Roman" w:eastAsia="Times New Roman" w:hAnsi="Times New Roman" w:cs="Times New Roman"/>
        </w:rPr>
        <w:instrText xml:space="preserve"> HYPERLINK "https://wke.lt/w/s/m9iAf3" \t "_blank" </w:instrText>
      </w:r>
      <w:r w:rsidRPr="00DF6806">
        <w:rPr>
          <w:rFonts w:ascii="Times New Roman" w:eastAsia="Times New Roman" w:hAnsi="Times New Roman" w:cs="Times New Roman"/>
        </w:rPr>
        <w:fldChar w:fldCharType="separate"/>
      </w:r>
      <w:r w:rsidRPr="00DF6806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https://wke.lt/w/s/m9iAf3</w:t>
      </w:r>
      <w:r w:rsidRPr="00DF6806">
        <w:rPr>
          <w:rFonts w:ascii="Times New Roman" w:eastAsia="Times New Roman" w:hAnsi="Times New Roman" w:cs="Times New Roman"/>
        </w:rPr>
        <w:fldChar w:fldCharType="end"/>
      </w:r>
    </w:p>
    <w:p w14:paraId="606D90E5" w14:textId="77777777" w:rsidR="00DF6806" w:rsidRPr="00B04873" w:rsidRDefault="00DF6806" w:rsidP="003735E1">
      <w:bookmarkStart w:id="0" w:name="_GoBack"/>
      <w:bookmarkEnd w:id="0"/>
    </w:p>
    <w:sectPr w:rsidR="00DF6806" w:rsidRPr="00B04873" w:rsidSect="00124C57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B59"/>
    <w:multiLevelType w:val="hybridMultilevel"/>
    <w:tmpl w:val="E8F0C37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A522EB5"/>
    <w:multiLevelType w:val="hybridMultilevel"/>
    <w:tmpl w:val="1486D85E"/>
    <w:lvl w:ilvl="0" w:tplc="B5EAE67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B67"/>
    <w:multiLevelType w:val="hybridMultilevel"/>
    <w:tmpl w:val="5E3ED878"/>
    <w:lvl w:ilvl="0" w:tplc="04090001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65F1A3B"/>
    <w:multiLevelType w:val="hybridMultilevel"/>
    <w:tmpl w:val="FD10F026"/>
    <w:lvl w:ilvl="0" w:tplc="04090001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B4D2A84"/>
    <w:multiLevelType w:val="hybridMultilevel"/>
    <w:tmpl w:val="AC667750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55A"/>
    <w:multiLevelType w:val="hybridMultilevel"/>
    <w:tmpl w:val="6450A5D6"/>
    <w:lvl w:ilvl="0" w:tplc="B5EAE6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61E74"/>
    <w:multiLevelType w:val="hybridMultilevel"/>
    <w:tmpl w:val="0FD0FC22"/>
    <w:lvl w:ilvl="0" w:tplc="B5EAE67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A2263F"/>
    <w:multiLevelType w:val="hybridMultilevel"/>
    <w:tmpl w:val="45540D80"/>
    <w:lvl w:ilvl="0" w:tplc="9C9A04C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281848"/>
    <w:multiLevelType w:val="hybridMultilevel"/>
    <w:tmpl w:val="5136D71C"/>
    <w:lvl w:ilvl="0" w:tplc="B5EAE67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73"/>
    <w:rsid w:val="00124C57"/>
    <w:rsid w:val="003735E1"/>
    <w:rsid w:val="007D6514"/>
    <w:rsid w:val="00B04873"/>
    <w:rsid w:val="00DF6806"/>
    <w:rsid w:val="00F41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2B1D590"/>
  <w15:docId w15:val="{98E98A1B-5128-6345-B48C-6A712BF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A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87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D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Kunze</dc:creator>
  <cp:keywords/>
  <cp:lastModifiedBy>Lawrence Kunze</cp:lastModifiedBy>
  <cp:revision>2</cp:revision>
  <dcterms:created xsi:type="dcterms:W3CDTF">2020-02-11T17:21:00Z</dcterms:created>
  <dcterms:modified xsi:type="dcterms:W3CDTF">2020-02-11T17:21:00Z</dcterms:modified>
</cp:coreProperties>
</file>